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EAB2" w14:textId="77777777" w:rsidR="000F07A9" w:rsidRPr="000F07A9" w:rsidRDefault="000F07A9" w:rsidP="0011128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F07A9">
        <w:rPr>
          <w:rFonts w:ascii="Times New Roman" w:eastAsia="Times New Roman" w:hAnsi="Times New Roman" w:cs="Times New Roman"/>
          <w:sz w:val="36"/>
          <w:szCs w:val="36"/>
          <w:lang w:eastAsia="bg-BG"/>
        </w:rPr>
        <w:t>Приложение №1</w:t>
      </w:r>
    </w:p>
    <w:p w14:paraId="72145985" w14:textId="0C361C66" w:rsidR="000F07A9" w:rsidRDefault="000F07A9" w:rsidP="000F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F07A9">
        <w:rPr>
          <w:rFonts w:ascii="Times New Roman" w:eastAsia="Times New Roman" w:hAnsi="Times New Roman" w:cs="Times New Roman"/>
          <w:sz w:val="36"/>
          <w:szCs w:val="36"/>
          <w:lang w:eastAsia="bg-BG"/>
        </w:rPr>
        <w:t>ТЕХНИЧЕСКА</w:t>
      </w:r>
      <w:r w:rsidRPr="000F07A9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r w:rsidRPr="000F07A9">
        <w:rPr>
          <w:rFonts w:ascii="Times New Roman" w:eastAsia="Times New Roman" w:hAnsi="Times New Roman" w:cs="Times New Roman"/>
          <w:sz w:val="36"/>
          <w:szCs w:val="36"/>
          <w:lang w:eastAsia="bg-BG"/>
        </w:rPr>
        <w:t>СПЕЦИФИКАЦИЯ</w:t>
      </w:r>
    </w:p>
    <w:p w14:paraId="0CA39AE0" w14:textId="77777777" w:rsidR="0011128F" w:rsidRDefault="0011128F" w:rsidP="000F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За д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оставка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на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машини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, резервни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части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и 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консумативи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производство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proofErr w:type="spellStart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на</w:t>
      </w:r>
      <w:proofErr w:type="spellEnd"/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</w:p>
    <w:p w14:paraId="12EC1E45" w14:textId="4851FEAA" w:rsidR="0011128F" w:rsidRPr="000F07A9" w:rsidRDefault="0011128F" w:rsidP="000F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  <w:r w:rsidRPr="0011128F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ALFRED KARCHER SE &amp; CO.KG</w:t>
      </w:r>
    </w:p>
    <w:tbl>
      <w:tblPr>
        <w:tblpPr w:leftFromText="141" w:rightFromText="141" w:vertAnchor="text" w:horzAnchor="margin" w:tblpXSpec="center" w:tblpY="187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60"/>
        <w:gridCol w:w="6926"/>
        <w:gridCol w:w="1837"/>
        <w:gridCol w:w="1977"/>
        <w:gridCol w:w="2258"/>
      </w:tblGrid>
      <w:tr w:rsidR="000F07A9" w:rsidRPr="000F07A9" w14:paraId="5E273449" w14:textId="77777777" w:rsidTr="0011128F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EC680CA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0047BA0D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AB93114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 характеристики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0D9CBA7D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Мярка/мерна единица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50AB16B0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4E925081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Гаранционен срок </w:t>
            </w:r>
          </w:p>
        </w:tc>
      </w:tr>
      <w:tr w:rsidR="000F07A9" w:rsidRPr="000F07A9" w14:paraId="28002D67" w14:textId="77777777" w:rsidTr="000F07A9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DC30A" w14:textId="1212C64E" w:rsidR="000F07A9" w:rsidRPr="000F07A9" w:rsidRDefault="000F07A9" w:rsidP="000F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ОБОСОБЕНА ПОЗИЦИЯ </w:t>
            </w: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I:</w:t>
            </w:r>
            <w:r w:rsidRPr="000F0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0F0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Машина водос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</w:t>
            </w:r>
            <w:r w:rsidRPr="000F0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руйна</w:t>
            </w:r>
          </w:p>
        </w:tc>
      </w:tr>
      <w:tr w:rsidR="000F07A9" w:rsidRPr="000F07A9" w14:paraId="4785F4B4" w14:textId="77777777" w:rsidTr="0011128F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A88EF" w14:textId="2AB40FB8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C3FB5C" w14:textId="7B0FDD91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Машина водоструйна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8EDDA6" w14:textId="7EF6B926" w:rsidR="000F07A9" w:rsidRPr="000F07A9" w:rsidRDefault="009079EE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KARCHER К4 POWER Control Home-кат № 1.324-033.0, налягане 20- max 130/2-max 13 bar; дебит 420 мах.;максимална температура на водата 40°С; мощност 1.8 kW;напрежение 230V; стандартна </w:t>
            </w:r>
            <w:r w:rsidR="00B054F6" w:rsidRPr="00EB10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окомплектовка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A125A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EF9DD" w14:textId="2F02878D" w:rsidR="000F07A9" w:rsidRPr="000F07A9" w:rsidRDefault="00EB109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44DCE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8E9AC5B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24 месеца</w:t>
            </w:r>
          </w:p>
        </w:tc>
      </w:tr>
      <w:tr w:rsidR="000F07A9" w:rsidRPr="000F07A9" w14:paraId="78F99D94" w14:textId="77777777" w:rsidTr="000F07A9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96877" w14:textId="61281EF6" w:rsidR="000F07A9" w:rsidRPr="000F07A9" w:rsidRDefault="000F07A9" w:rsidP="000F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ОБОСОБЕНА ПОЗИЦИЯ </w:t>
            </w:r>
            <w:r w:rsidRPr="000F0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II:</w:t>
            </w:r>
            <w:r w:rsidRPr="000F0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="00A73028">
              <w:t xml:space="preserve"> </w:t>
            </w:r>
            <w:r w:rsidR="00A73028" w:rsidRPr="00A7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Прахосмукачка гръбна, акумулаторна</w:t>
            </w:r>
          </w:p>
        </w:tc>
      </w:tr>
      <w:tr w:rsidR="000F07A9" w:rsidRPr="000F07A9" w14:paraId="2619B57F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3CD1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FC1" w14:textId="3E9EF115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Прахосмукачка гръбна</w:t>
            </w:r>
            <w:r w:rsidR="00352C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352C8C">
              <w:t xml:space="preserve"> </w:t>
            </w:r>
            <w:r w:rsidR="00352C8C" w:rsidRPr="00352C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акумулаторна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F0F0" w14:textId="6924CABF" w:rsidR="000F07A9" w:rsidRPr="000F07A9" w:rsidRDefault="003E5CB3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Karcher</w:t>
            </w:r>
            <w:proofErr w:type="spellEnd"/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C1D5B" w:rsidRPr="008C1D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BVL 5/1 </w:t>
            </w:r>
            <w:proofErr w:type="spellStart"/>
            <w:r w:rsidR="008C1D5B" w:rsidRPr="008C1D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Bp</w:t>
            </w:r>
            <w:proofErr w:type="spellEnd"/>
            <w:r w:rsidR="008C1D5B" w:rsidRPr="008C1D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8C1D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3E5C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 V, 7.5 Ah, с батерия и зарядно устройство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E827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BE626" w14:textId="36E91308" w:rsidR="000F07A9" w:rsidRPr="000F07A9" w:rsidRDefault="003E5CB3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932AB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24 месеца</w:t>
            </w:r>
          </w:p>
        </w:tc>
      </w:tr>
      <w:tr w:rsidR="0033585F" w:rsidRPr="000F07A9" w14:paraId="567FA8B7" w14:textId="77777777" w:rsidTr="00585A79">
        <w:trPr>
          <w:trHeight w:val="1119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D3DFB" w14:textId="227FD8C3" w:rsidR="0033585F" w:rsidRPr="00E35F09" w:rsidRDefault="00E35F09" w:rsidP="00E3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3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ОБОСОБЕНА ПОЗИЦИЯ I</w:t>
            </w:r>
            <w:r w:rsidRPr="00E3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E35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I:  Резервни части и консумативи</w:t>
            </w:r>
          </w:p>
        </w:tc>
      </w:tr>
      <w:tr w:rsidR="000F07A9" w:rsidRPr="000F07A9" w14:paraId="60F79A97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7C7" w14:textId="09E03F4B" w:rsidR="000F07A9" w:rsidRPr="000F07A9" w:rsidRDefault="00352C8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B171" w14:textId="0F1D31CC" w:rsidR="000F07A9" w:rsidRPr="000F07A9" w:rsidRDefault="00B054F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054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Торба за прахосмукачка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EEDA" w14:textId="0C668D8A" w:rsidR="000F07A9" w:rsidRPr="000F07A9" w:rsidRDefault="00B054F6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54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Кат.No.6.904-333; за прахосмукачка "KARCHER"- Т10/1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000E1" w14:textId="77777777" w:rsidR="000F07A9" w:rsidRPr="000F07A9" w:rsidRDefault="000F07A9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2E8FDC" w14:textId="611D8B8F" w:rsidR="000F07A9" w:rsidRPr="000F07A9" w:rsidRDefault="00B054F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18F69" w14:textId="52A35DF9" w:rsidR="000F07A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352C8C" w:rsidRPr="000F07A9" w14:paraId="6A82950A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DAB" w14:textId="22521E9F" w:rsidR="00352C8C" w:rsidRDefault="00352C8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46AE" w14:textId="03BA5D87" w:rsidR="00352C8C" w:rsidRPr="000F07A9" w:rsidRDefault="00DC3C2B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воден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4579" w14:textId="3D99345A" w:rsidR="00352C8C" w:rsidRPr="000F07A9" w:rsidRDefault="009B122C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KARCHER"</w:t>
            </w:r>
            <w:r w:rsidR="00DC3C2B"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proofErr w:type="spellEnd"/>
            <w:r w:rsidR="00DC3C2B"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филтрация 100 микрона, кат. № 4.730-059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F8A4" w14:textId="53138FC1" w:rsidR="00352C8C" w:rsidRPr="000F07A9" w:rsidRDefault="00DC3C2B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48292" w14:textId="307ED08E" w:rsidR="00352C8C" w:rsidRPr="00DC3C2B" w:rsidRDefault="00DC3C2B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51F076" w14:textId="4FE1F7A0" w:rsidR="00352C8C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352C8C" w:rsidRPr="000F07A9" w14:paraId="43F91CBD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D27" w14:textId="46D057D3" w:rsidR="00352C8C" w:rsidRDefault="00352C8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9717E" w14:textId="073A9DE1" w:rsidR="00352C8C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Дюза за пистолет 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BDD4" w14:textId="319DE75E" w:rsidR="00352C8C" w:rsidRPr="000F07A9" w:rsidRDefault="009B122C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роторна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4.763-253.0 за </w:t>
            </w:r>
            <w:proofErr w:type="spellStart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пароструйна</w:t>
            </w:r>
            <w:proofErr w:type="spellEnd"/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"KARCHER" тип: HDS 695 S Кат. No.1.025-301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1354" w14:textId="70AC0A04" w:rsidR="00352C8C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3C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068E4" w14:textId="1309240E" w:rsidR="00352C8C" w:rsidRPr="009B122C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64B178" w14:textId="2AE5939C" w:rsidR="00352C8C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E35F09" w:rsidRPr="000F07A9" w14:paraId="5A4F55CA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903" w14:textId="60B8F670" w:rsidR="00E35F09" w:rsidRPr="009B122C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202B" w14:textId="65AD8D89" w:rsidR="00E35F09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Накрайник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07C8" w14:textId="526FD7EB" w:rsidR="00E35F09" w:rsidRPr="009B122C" w:rsidRDefault="009B122C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Vario-Power-струйник</w:t>
            </w:r>
            <w:proofErr w:type="spellEnd"/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VP 145, K 4 - K 5, арт. номер: 2</w:t>
            </w:r>
            <w:r w:rsid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642-725.0 за машина водоструйна "KARCHER"  К-5.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6EBA" w14:textId="46DBBAF1" w:rsidR="00E35F09" w:rsidRPr="000F07A9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BCC510" w14:textId="769F8198" w:rsidR="00E35F09" w:rsidRPr="009B122C" w:rsidRDefault="009B122C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E0DB70" w14:textId="445CA362" w:rsidR="00E35F0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E35F09" w:rsidRPr="000F07A9" w14:paraId="70AEC85F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D3B" w14:textId="3AF908B8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22D3" w14:textId="019AC670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Филтър въздушен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C096" w14:textId="27BB3AA3" w:rsidR="00E35F09" w:rsidRPr="0011128F" w:rsidRDefault="0011128F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Кат.No</w:t>
            </w:r>
            <w:proofErr w:type="spellEnd"/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6.904-283.0 за прахосмукачка </w:t>
            </w:r>
            <w:r w:rsidRPr="009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"KARCHER"</w:t>
            </w:r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NT65/2 </w:t>
            </w:r>
            <w:proofErr w:type="spellStart"/>
            <w:r w:rsidRPr="0011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FC5B" w14:textId="50EF1E05" w:rsidR="00E35F09" w:rsidRPr="000F07A9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D4FBF0" w14:textId="69E7EAC1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1E799" w14:textId="30F4CD08" w:rsidR="00E35F0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E35F09" w:rsidRPr="000F07A9" w14:paraId="1FC8D51B" w14:textId="77777777" w:rsidTr="0011128F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308" w14:textId="0125DB70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F2A0" w14:textId="77EF0C04" w:rsidR="00E35F09" w:rsidRPr="000F07A9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Торба хартиена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9A00" w14:textId="319AF24D" w:rsidR="00E35F09" w:rsidRPr="000F07A9" w:rsidRDefault="0011128F" w:rsidP="000F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Кат.№ 6.904-285.0 , за прахосмукачка NT 65/2 </w:t>
            </w:r>
            <w:proofErr w:type="spellStart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Eco</w:t>
            </w:r>
            <w:proofErr w:type="spellEnd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NT65/2 </w:t>
            </w:r>
            <w:proofErr w:type="spellStart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Ap</w:t>
            </w:r>
            <w:proofErr w:type="spellEnd"/>
            <w:r w:rsidRPr="001112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вместимост на хартиената торба - 65л., 1 опаковка = 5 бр.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CBC7A" w14:textId="2F32FBAA" w:rsidR="00E35F09" w:rsidRPr="000F07A9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B12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A7834B" w14:textId="1B28EDC3" w:rsidR="00E35F09" w:rsidRPr="0011128F" w:rsidRDefault="0011128F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64882D" w14:textId="3A6A6AFF" w:rsidR="00E35F09" w:rsidRPr="000F07A9" w:rsidRDefault="003F0EA6" w:rsidP="000F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</w:tbl>
    <w:p w14:paraId="5BD62885" w14:textId="77777777" w:rsidR="000F07A9" w:rsidRPr="000F07A9" w:rsidRDefault="000F07A9" w:rsidP="000F0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F07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Документи придружаващи стоката :</w:t>
      </w:r>
    </w:p>
    <w:p w14:paraId="41DD6FB3" w14:textId="46B6DB6A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>- декларация за произход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71309C1" w14:textId="4FA9A048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>- декларация съответствие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06A283F" w14:textId="15FA5529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71117">
        <w:rPr>
          <w:rFonts w:ascii="Times New Roman" w:eastAsia="Calibri" w:hAnsi="Times New Roman" w:cs="Times New Roman"/>
          <w:sz w:val="24"/>
          <w:szCs w:val="24"/>
        </w:rPr>
        <w:t>документ за гаранционен срок</w:t>
      </w:r>
      <w:r w:rsidR="0011128F">
        <w:rPr>
          <w:rFonts w:ascii="Times New Roman" w:eastAsia="Calibri" w:hAnsi="Times New Roman" w:cs="Times New Roman"/>
          <w:sz w:val="24"/>
          <w:szCs w:val="24"/>
        </w:rPr>
        <w:t xml:space="preserve"> по позиции 1 и 2</w:t>
      </w:r>
      <w:r w:rsidR="00D71117">
        <w:rPr>
          <w:rFonts w:ascii="Times New Roman" w:eastAsia="Calibri" w:hAnsi="Times New Roman" w:cs="Times New Roman"/>
          <w:sz w:val="24"/>
          <w:szCs w:val="24"/>
        </w:rPr>
        <w:t xml:space="preserve"> и позиция 3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71117">
        <w:rPr>
          <w:rFonts w:ascii="Times New Roman" w:eastAsia="Calibri" w:hAnsi="Times New Roman" w:cs="Times New Roman"/>
          <w:sz w:val="24"/>
          <w:szCs w:val="24"/>
        </w:rPr>
        <w:t>по подпозиции, ако е приложимо</w:t>
      </w:r>
      <w:r w:rsidR="00D7111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396F1BF" w14:textId="3C8C2B40" w:rsidR="000F07A9" w:rsidRPr="000F07A9" w:rsidRDefault="000F07A9" w:rsidP="000F07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07A9">
        <w:rPr>
          <w:rFonts w:ascii="Times New Roman" w:eastAsia="Calibri" w:hAnsi="Times New Roman" w:cs="Times New Roman"/>
          <w:sz w:val="24"/>
          <w:szCs w:val="24"/>
        </w:rPr>
        <w:t>- инструкции за експлоатация</w:t>
      </w:r>
      <w:r w:rsidR="0011128F">
        <w:rPr>
          <w:rFonts w:ascii="Times New Roman" w:eastAsia="Calibri" w:hAnsi="Times New Roman" w:cs="Times New Roman"/>
          <w:sz w:val="24"/>
          <w:szCs w:val="24"/>
        </w:rPr>
        <w:t>, поддръжка и ремонт по позиции 1 и 2.</w:t>
      </w:r>
    </w:p>
    <w:p w14:paraId="05F91FA0" w14:textId="77777777" w:rsidR="00E871E8" w:rsidRDefault="00E871E8"/>
    <w:sectPr w:rsidR="00E871E8" w:rsidSect="0011128F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A9"/>
    <w:rsid w:val="000F07A9"/>
    <w:rsid w:val="0011128F"/>
    <w:rsid w:val="0033585F"/>
    <w:rsid w:val="00352C8C"/>
    <w:rsid w:val="003E5CB3"/>
    <w:rsid w:val="003F0EA6"/>
    <w:rsid w:val="008C1D5B"/>
    <w:rsid w:val="009079EE"/>
    <w:rsid w:val="009B122C"/>
    <w:rsid w:val="00A73028"/>
    <w:rsid w:val="00B054F6"/>
    <w:rsid w:val="00D71117"/>
    <w:rsid w:val="00DC3C2B"/>
    <w:rsid w:val="00E35F09"/>
    <w:rsid w:val="00E871E8"/>
    <w:rsid w:val="00E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17B0"/>
  <w15:chartTrackingRefBased/>
  <w15:docId w15:val="{88620854-D141-47FF-BF74-16A96FFF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15</cp:revision>
  <cp:lastPrinted>2024-02-02T12:03:00Z</cp:lastPrinted>
  <dcterms:created xsi:type="dcterms:W3CDTF">2024-02-01T07:54:00Z</dcterms:created>
  <dcterms:modified xsi:type="dcterms:W3CDTF">2024-02-02T12:03:00Z</dcterms:modified>
</cp:coreProperties>
</file>