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334B5C" w:rsidRDefault="00334B5C" w:rsidP="00C44E90">
            <w:pPr>
              <w:pStyle w:val="BodyText"/>
              <w:ind w:left="252"/>
              <w:jc w:val="left"/>
              <w:rPr>
                <w:b/>
                <w:iCs/>
                <w:lang w:val="en-US"/>
              </w:rPr>
            </w:pPr>
            <w:r>
              <w:rPr>
                <w:b/>
                <w:bCs/>
                <w:color w:val="000000"/>
                <w:lang w:val="en-US" w:eastAsia="bg-BG"/>
              </w:rPr>
              <w:t>“</w:t>
            </w:r>
            <w:r w:rsidR="00DF5054">
              <w:rPr>
                <w:b/>
                <w:bCs/>
                <w:color w:val="000000"/>
                <w:lang w:eastAsia="bg-BG"/>
              </w:rPr>
              <w:t>Модернизация на система за пусков въздух на дизелгенератори-ДГ-1 и ДГ-2 в цех БПС</w:t>
            </w:r>
            <w:r>
              <w:rPr>
                <w:b/>
                <w:bCs/>
                <w:color w:val="000000"/>
                <w:lang w:val="en-US" w:eastAsia="bg-BG"/>
              </w:rPr>
              <w:t>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8B2FE1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8B2FE1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E35" w:rsidRDefault="00DB4E35">
      <w:r>
        <w:separator/>
      </w:r>
    </w:p>
  </w:endnote>
  <w:endnote w:type="continuationSeparator" w:id="0">
    <w:p w:rsidR="00DB4E35" w:rsidRDefault="00DB4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E35" w:rsidRDefault="00DB4E35">
      <w:r>
        <w:separator/>
      </w:r>
    </w:p>
  </w:footnote>
  <w:footnote w:type="continuationSeparator" w:id="0">
    <w:p w:rsidR="00DB4E35" w:rsidRDefault="00DB4E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056E"/>
    <w:rsid w:val="00094A88"/>
    <w:rsid w:val="000A4391"/>
    <w:rsid w:val="000F5E37"/>
    <w:rsid w:val="00103963"/>
    <w:rsid w:val="00131700"/>
    <w:rsid w:val="00171D06"/>
    <w:rsid w:val="00182480"/>
    <w:rsid w:val="00192152"/>
    <w:rsid w:val="00192725"/>
    <w:rsid w:val="001C326E"/>
    <w:rsid w:val="001C4491"/>
    <w:rsid w:val="001D048B"/>
    <w:rsid w:val="001F7537"/>
    <w:rsid w:val="00203997"/>
    <w:rsid w:val="002111A5"/>
    <w:rsid w:val="00223A3E"/>
    <w:rsid w:val="00233144"/>
    <w:rsid w:val="002364F2"/>
    <w:rsid w:val="002D3C78"/>
    <w:rsid w:val="002D3F44"/>
    <w:rsid w:val="002E247A"/>
    <w:rsid w:val="002E6BB9"/>
    <w:rsid w:val="002F474D"/>
    <w:rsid w:val="003128BC"/>
    <w:rsid w:val="0033186C"/>
    <w:rsid w:val="00334B5C"/>
    <w:rsid w:val="00345EDF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2120"/>
    <w:rsid w:val="00453F23"/>
    <w:rsid w:val="00464797"/>
    <w:rsid w:val="004B5F45"/>
    <w:rsid w:val="00502F38"/>
    <w:rsid w:val="00535F09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0B28"/>
    <w:rsid w:val="008117BF"/>
    <w:rsid w:val="00827E80"/>
    <w:rsid w:val="00882038"/>
    <w:rsid w:val="0088659F"/>
    <w:rsid w:val="00886C96"/>
    <w:rsid w:val="008A7DAB"/>
    <w:rsid w:val="008B2FE1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70D2E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530E9"/>
    <w:rsid w:val="00D61274"/>
    <w:rsid w:val="00D67A3A"/>
    <w:rsid w:val="00D7649C"/>
    <w:rsid w:val="00D8186F"/>
    <w:rsid w:val="00D8338F"/>
    <w:rsid w:val="00D87F94"/>
    <w:rsid w:val="00D93C91"/>
    <w:rsid w:val="00DA3A58"/>
    <w:rsid w:val="00DB4E35"/>
    <w:rsid w:val="00DC5BCF"/>
    <w:rsid w:val="00DD0B8E"/>
    <w:rsid w:val="00DF5054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24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tiyordanov</cp:lastModifiedBy>
  <cp:revision>21</cp:revision>
  <cp:lastPrinted>2016-12-21T06:39:00Z</cp:lastPrinted>
  <dcterms:created xsi:type="dcterms:W3CDTF">2016-05-10T11:37:00Z</dcterms:created>
  <dcterms:modified xsi:type="dcterms:W3CDTF">2019-01-22T07:39:00Z</dcterms:modified>
</cp:coreProperties>
</file>